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5FE" w:rsidRDefault="006D46CB" w:rsidP="006D46CB">
      <w:pPr>
        <w:jc w:val="center"/>
        <w:rPr>
          <w:rFonts w:ascii="Times New Roman" w:hAnsi="Times New Roman"/>
          <w:b/>
          <w:sz w:val="24"/>
          <w:szCs w:val="24"/>
        </w:rPr>
      </w:pPr>
      <w:r w:rsidRPr="006D46CB">
        <w:rPr>
          <w:rFonts w:ascii="Times New Roman" w:hAnsi="Times New Roman"/>
          <w:b/>
          <w:sz w:val="24"/>
          <w:szCs w:val="24"/>
        </w:rPr>
        <w:t>Классный час «Есть такая профессия – Родину защищать»</w:t>
      </w:r>
    </w:p>
    <w:p w:rsidR="006D46CB" w:rsidRDefault="006D46CB" w:rsidP="006D46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1</w:t>
      </w:r>
    </w:p>
    <w:p w:rsidR="006D46CB" w:rsidRDefault="006D46CB" w:rsidP="006D46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Г.Н.Ботина</w:t>
      </w:r>
    </w:p>
    <w:p w:rsidR="006D46CB" w:rsidRPr="006D46CB" w:rsidRDefault="006D46CB" w:rsidP="006D46C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 18.04.2025</w:t>
      </w:r>
    </w:p>
    <w:p w:rsidR="00896BDC" w:rsidRDefault="00896BDC" w:rsidP="00896BDC">
      <w:pPr>
        <w:spacing w:after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42D2"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Цель:</w:t>
      </w:r>
      <w:r w:rsidRPr="001942D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формировать представление детей о военных профессиях.</w:t>
      </w:r>
    </w:p>
    <w:p w:rsidR="00896BDC" w:rsidRPr="00482F6B" w:rsidRDefault="00896BDC" w:rsidP="00896BDC">
      <w:pPr>
        <w:rPr>
          <w:rStyle w:val="a3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12AD6"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  <w:r w:rsidRPr="00712AD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8A013A">
        <w:rPr>
          <w:rFonts w:ascii="Times New Roman" w:hAnsi="Times New Roman"/>
          <w:sz w:val="24"/>
          <w:szCs w:val="24"/>
          <w:shd w:val="clear" w:color="auto" w:fill="FFFFFF"/>
        </w:rPr>
        <w:t>уточнить представления детей о родах войск</w:t>
      </w:r>
      <w:r w:rsidRPr="008A013A"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82F6B">
        <w:rPr>
          <w:rStyle w:val="a3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учить отгадывать загадки; создать условия для развития познавательной активности, обогащения словарного запаса; развивать речь, логическое мышление, смекалку; воспитывать любовь к Родине, уважение к людям военных специальностей.</w:t>
      </w:r>
    </w:p>
    <w:p w:rsidR="00E87607" w:rsidRDefault="00E87607" w:rsidP="00896BDC">
      <w:pP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E87607" w:rsidRDefault="00E87607" w:rsidP="00E87607">
      <w:pPr>
        <w:jc w:val="center"/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Ход занятия</w:t>
      </w:r>
    </w:p>
    <w:p w:rsidR="00E87607" w:rsidRDefault="00E87607" w:rsidP="00E87607">
      <w:pPr>
        <w:pStyle w:val="a4"/>
        <w:numPr>
          <w:ilvl w:val="0"/>
          <w:numId w:val="6"/>
        </w:numP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Оргмомент</w:t>
      </w:r>
    </w:p>
    <w:p w:rsidR="00F44372" w:rsidRDefault="00F44372" w:rsidP="00F44372">
      <w:pPr>
        <w:pStyle w:val="a4"/>
        <w:numPr>
          <w:ilvl w:val="0"/>
          <w:numId w:val="6"/>
        </w:numP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Вводная беседа</w:t>
      </w:r>
    </w:p>
    <w:p w:rsidR="006E2438" w:rsidRPr="00F44372" w:rsidRDefault="006E2438" w:rsidP="00F44372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44372">
        <w:rPr>
          <w:rFonts w:ascii="Times New Roman" w:hAnsi="Times New Roman" w:cs="Times New Roman"/>
          <w:sz w:val="28"/>
          <w:szCs w:val="28"/>
        </w:rPr>
        <w:t>Есть святое право – Отчизну защищать.</w:t>
      </w:r>
    </w:p>
    <w:p w:rsidR="006E2438" w:rsidRPr="00F44372" w:rsidRDefault="006E2438" w:rsidP="00F44372">
      <w:pPr>
        <w:pStyle w:val="a5"/>
        <w:rPr>
          <w:rFonts w:ascii="Times New Roman" w:hAnsi="Times New Roman" w:cs="Times New Roman"/>
          <w:sz w:val="28"/>
          <w:szCs w:val="28"/>
        </w:rPr>
      </w:pPr>
      <w:r w:rsidRPr="00F44372">
        <w:rPr>
          <w:rFonts w:ascii="Times New Roman" w:hAnsi="Times New Roman" w:cs="Times New Roman"/>
          <w:sz w:val="28"/>
          <w:szCs w:val="28"/>
        </w:rPr>
        <w:t>Бывает, что и жизнь свою приходится отдать.</w:t>
      </w:r>
    </w:p>
    <w:p w:rsidR="006E2438" w:rsidRPr="00F44372" w:rsidRDefault="006E2438" w:rsidP="00F44372">
      <w:pPr>
        <w:pStyle w:val="a5"/>
        <w:rPr>
          <w:rFonts w:ascii="Times New Roman" w:hAnsi="Times New Roman" w:cs="Times New Roman"/>
          <w:sz w:val="28"/>
          <w:szCs w:val="28"/>
        </w:rPr>
      </w:pPr>
      <w:r w:rsidRPr="00F44372">
        <w:rPr>
          <w:rFonts w:ascii="Times New Roman" w:hAnsi="Times New Roman" w:cs="Times New Roman"/>
          <w:sz w:val="28"/>
          <w:szCs w:val="28"/>
        </w:rPr>
        <w:t>Во времена любые достоин славы тот,</w:t>
      </w:r>
    </w:p>
    <w:p w:rsidR="006E2438" w:rsidRDefault="006E2438" w:rsidP="00F44372">
      <w:pPr>
        <w:pStyle w:val="a5"/>
        <w:rPr>
          <w:rFonts w:ascii="Times New Roman" w:hAnsi="Times New Roman" w:cs="Times New Roman"/>
          <w:sz w:val="28"/>
          <w:szCs w:val="28"/>
        </w:rPr>
      </w:pPr>
      <w:r w:rsidRPr="00F44372">
        <w:rPr>
          <w:rFonts w:ascii="Times New Roman" w:hAnsi="Times New Roman" w:cs="Times New Roman"/>
          <w:sz w:val="28"/>
          <w:szCs w:val="28"/>
        </w:rPr>
        <w:t>Кто, как зеницу ока, Отчизну бережёт.</w:t>
      </w:r>
    </w:p>
    <w:p w:rsidR="00F44372" w:rsidRDefault="00F44372" w:rsidP="00F443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44372" w:rsidRDefault="00F44372" w:rsidP="00F4437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ком идёт речь в стихотворении?</w:t>
      </w:r>
    </w:p>
    <w:p w:rsidR="00E20CB5" w:rsidRDefault="00F44372" w:rsidP="00884639">
      <w:pPr>
        <w:rPr>
          <w:rFonts w:ascii="Times New Roman" w:hAnsi="Times New Roman" w:cs="Times New Roman"/>
          <w:sz w:val="28"/>
          <w:szCs w:val="28"/>
        </w:rPr>
      </w:pPr>
      <w:r w:rsidRPr="00F44372">
        <w:rPr>
          <w:rFonts w:ascii="Times New Roman" w:hAnsi="Times New Roman" w:cs="Times New Roman"/>
          <w:sz w:val="28"/>
          <w:szCs w:val="28"/>
        </w:rPr>
        <w:t xml:space="preserve">-Есть такая профессия – Родину защищать. Военнослужащих так и называют – защитники Отечества. </w:t>
      </w:r>
    </w:p>
    <w:p w:rsidR="00E20CB5" w:rsidRDefault="00E20CB5" w:rsidP="008846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4372" w:rsidRPr="00F44372">
        <w:rPr>
          <w:rFonts w:ascii="Times New Roman" w:hAnsi="Times New Roman" w:cs="Times New Roman"/>
          <w:sz w:val="28"/>
          <w:szCs w:val="28"/>
        </w:rPr>
        <w:t>Мы с вами живем в стране, которая называется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F44372" w:rsidRPr="00F44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(Россией)</w:t>
      </w:r>
    </w:p>
    <w:p w:rsidR="00E20CB5" w:rsidRDefault="00E20CB5" w:rsidP="008846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по - другому можно сказать о России? (Отечество)</w:t>
      </w:r>
    </w:p>
    <w:p w:rsidR="00E20CB5" w:rsidRDefault="00E20CB5" w:rsidP="008846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4372" w:rsidRPr="00F44372">
        <w:rPr>
          <w:rFonts w:ascii="Times New Roman" w:hAnsi="Times New Roman" w:cs="Times New Roman"/>
          <w:sz w:val="28"/>
          <w:szCs w:val="28"/>
        </w:rPr>
        <w:t>Россия - наше Отечество. На Земле много разных стран. Не все страны живут дружно. Иногда бывают войны. Поэтому у каждой страны есть армия, то есть вооруженные силы. В армии служат солдаты и матросы, офицеры, генералы и адмиралы. Все они - защитники Отечества! В мирное время они учатся. Проводят учебные сражения в морях и лесах, в степях и горах. Изучают военную технику. В армии есть корабли и самолеты, танки и вездеходы. Есть у военных разное оружие. Пистолеты, пушки, минометы, ракетные установки. Вся военная техника должна быть в полном порядке. Есть в армии и такая современная техника, как компьютеры. Еще защитники Отечества изучают военную историю.</w:t>
      </w:r>
      <w:r w:rsidR="00F44372" w:rsidRPr="00F4437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- </w:t>
      </w:r>
      <w:r w:rsidR="00884639">
        <w:rPr>
          <w:rFonts w:ascii="Times New Roman" w:hAnsi="Times New Roman"/>
          <w:sz w:val="28"/>
          <w:szCs w:val="28"/>
        </w:rPr>
        <w:t xml:space="preserve">Я вас сегодня приглашаю в </w:t>
      </w:r>
      <w:r w:rsidR="006E2438">
        <w:rPr>
          <w:rFonts w:ascii="Times New Roman" w:hAnsi="Times New Roman"/>
          <w:sz w:val="28"/>
          <w:szCs w:val="28"/>
        </w:rPr>
        <w:t xml:space="preserve">«Штаб военных профессий». Слово штаб имеет несколько значений. </w:t>
      </w:r>
      <w:r>
        <w:rPr>
          <w:rFonts w:ascii="Times New Roman" w:hAnsi="Times New Roman"/>
          <w:sz w:val="28"/>
          <w:szCs w:val="28"/>
        </w:rPr>
        <w:t xml:space="preserve">Каких? </w:t>
      </w:r>
    </w:p>
    <w:p w:rsidR="006E2438" w:rsidRPr="00E20CB5" w:rsidRDefault="00E20CB5" w:rsidP="008846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</w:t>
      </w:r>
      <w:r w:rsidR="006E2438">
        <w:rPr>
          <w:rFonts w:ascii="Times New Roman" w:hAnsi="Times New Roman"/>
          <w:sz w:val="28"/>
          <w:szCs w:val="28"/>
        </w:rPr>
        <w:t>таб - это помещение, сооружение для главнок</w:t>
      </w:r>
      <w:r>
        <w:rPr>
          <w:rFonts w:ascii="Times New Roman" w:hAnsi="Times New Roman"/>
          <w:sz w:val="28"/>
          <w:szCs w:val="28"/>
        </w:rPr>
        <w:t xml:space="preserve">омандующих. </w:t>
      </w:r>
      <w:r w:rsidR="006E2438">
        <w:rPr>
          <w:rFonts w:ascii="Times New Roman" w:hAnsi="Times New Roman"/>
          <w:sz w:val="28"/>
          <w:szCs w:val="28"/>
        </w:rPr>
        <w:t xml:space="preserve"> А так же штаб - основной орган управления войсками, воинскими соединениями или подразделениями в военное время. Все сведения приходят  начальнику  </w:t>
      </w:r>
      <w:r w:rsidR="006E2438">
        <w:rPr>
          <w:rFonts w:ascii="Times New Roman" w:hAnsi="Times New Roman"/>
          <w:sz w:val="28"/>
          <w:szCs w:val="28"/>
        </w:rPr>
        <w:lastRenderedPageBreak/>
        <w:t xml:space="preserve">штаба.  Здесь обсуждаются важные вопросы и принимаются решения. А в мирное время в штабе ведётся планирование, организация и контроль боевой подготовки. </w:t>
      </w:r>
    </w:p>
    <w:p w:rsidR="006E2438" w:rsidRDefault="00884639" w:rsidP="0088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20CB5">
        <w:rPr>
          <w:rFonts w:ascii="Times New Roman" w:hAnsi="Times New Roman"/>
          <w:sz w:val="28"/>
          <w:szCs w:val="28"/>
        </w:rPr>
        <w:t>Вот вам первое задание из Штаба. П</w:t>
      </w:r>
      <w:r w:rsidR="006E2438">
        <w:rPr>
          <w:rFonts w:ascii="Times New Roman" w:hAnsi="Times New Roman"/>
          <w:sz w:val="28"/>
          <w:szCs w:val="28"/>
        </w:rPr>
        <w:t xml:space="preserve">редлагается потрудиться над вопросами, чтобы повысить уровень своей боевой подготовки. </w:t>
      </w:r>
    </w:p>
    <w:p w:rsidR="006E2438" w:rsidRDefault="006E2438" w:rsidP="006E2438">
      <w:pPr>
        <w:pStyle w:val="a4"/>
        <w:numPr>
          <w:ilvl w:val="0"/>
          <w:numId w:val="2"/>
        </w:num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</w:t>
      </w:r>
      <w:r w:rsidR="00E20CB5">
        <w:rPr>
          <w:rFonts w:ascii="Times New Roman" w:hAnsi="Times New Roman"/>
          <w:sz w:val="28"/>
          <w:szCs w:val="28"/>
        </w:rPr>
        <w:t xml:space="preserve">иц-опрос «Дополните фразу» </w:t>
      </w:r>
    </w:p>
    <w:p w:rsidR="006E2438" w:rsidRDefault="006E2438" w:rsidP="006E2438">
      <w:pPr>
        <w:spacing w:after="0" w:line="240" w:lineRule="auto"/>
        <w:ind w:left="36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солдат ходит в разведку, значит он …(разведчик)</w:t>
      </w:r>
    </w:p>
    <w:p w:rsidR="006E2438" w:rsidRDefault="00884639" w:rsidP="006E2438">
      <w:pPr>
        <w:spacing w:after="0" w:line="240" w:lineRule="auto"/>
        <w:ind w:left="36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Этот солдат </w:t>
      </w:r>
      <w:r w:rsidR="006E2438">
        <w:rPr>
          <w:rFonts w:ascii="Times New Roman" w:hAnsi="Times New Roman"/>
          <w:sz w:val="28"/>
          <w:szCs w:val="28"/>
        </w:rPr>
        <w:t>служит в пехоте, значит, он … (пехотинец)</w:t>
      </w:r>
    </w:p>
    <w:p w:rsidR="006E2438" w:rsidRDefault="006E2438" w:rsidP="006E2438">
      <w:pPr>
        <w:spacing w:after="0" w:line="240" w:lineRule="auto"/>
        <w:ind w:left="36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солдат стреляет из миномёта, значит он …(миномётчик)</w:t>
      </w:r>
    </w:p>
    <w:p w:rsidR="006E2438" w:rsidRDefault="006E2438" w:rsidP="006E2438">
      <w:pPr>
        <w:spacing w:after="0" w:line="240" w:lineRule="auto"/>
        <w:ind w:left="360" w:firstLine="426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  <w:szCs w:val="28"/>
        </w:rPr>
        <w:t>Этот солдат летает на вертолёте, значит он …(вертолётчик)</w:t>
      </w:r>
      <w:r>
        <w:rPr>
          <w:rFonts w:ascii="Times New Roman" w:hAnsi="Times New Roman"/>
          <w:i/>
        </w:rPr>
        <w:t xml:space="preserve"> </w:t>
      </w:r>
    </w:p>
    <w:p w:rsidR="006E2438" w:rsidRDefault="006E2438" w:rsidP="006E2438">
      <w:pPr>
        <w:spacing w:after="0" w:line="240" w:lineRule="auto"/>
        <w:ind w:left="36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солдат запускает ракеты, значит он – (ракетчик)</w:t>
      </w:r>
    </w:p>
    <w:p w:rsidR="006E2438" w:rsidRPr="00E20CB5" w:rsidRDefault="006E2438" w:rsidP="006E2438">
      <w:pPr>
        <w:spacing w:after="0" w:line="240" w:lineRule="auto"/>
        <w:ind w:left="360" w:firstLine="426"/>
        <w:rPr>
          <w:rFonts w:ascii="Times New Roman" w:hAnsi="Times New Roman"/>
          <w:i/>
          <w:sz w:val="24"/>
          <w:szCs w:val="24"/>
        </w:rPr>
      </w:pPr>
      <w:r w:rsidRPr="00E20CB5">
        <w:rPr>
          <w:rFonts w:ascii="Times New Roman" w:hAnsi="Times New Roman"/>
          <w:i/>
          <w:sz w:val="24"/>
          <w:szCs w:val="24"/>
        </w:rPr>
        <w:t xml:space="preserve">Дополнительно*: Стреляет из автомата -(автоматчик), из пулемёта – (пулемётчик), из прыгает с парашютом  - (парашютист), </w:t>
      </w:r>
    </w:p>
    <w:p w:rsidR="006E2438" w:rsidRDefault="00E20CB5" w:rsidP="00E20C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E2438">
        <w:rPr>
          <w:rFonts w:ascii="Times New Roman" w:hAnsi="Times New Roman"/>
          <w:sz w:val="28"/>
          <w:szCs w:val="28"/>
        </w:rPr>
        <w:t>Как всех этих людей назвать одним словом? (военнослужащие)</w:t>
      </w:r>
    </w:p>
    <w:p w:rsidR="00E20CB5" w:rsidRDefault="00E20CB5" w:rsidP="00E20C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Pr="003E4A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Нашу Родину в разное время защищали разные люди: по – разному одевались, разным оружием владели, но любовь к Родине, к своему отечеству поднимала людей на подвиги. Много побед на счету наших воинов. Наша страна всегда славилась и славится героями.</w:t>
      </w:r>
    </w:p>
    <w:p w:rsid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E4AE8" w:rsidRP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Как вы думаете, о ком мы сегодня будем говорить на занятии?</w:t>
      </w:r>
    </w:p>
    <w:p w:rsidR="003E4AE8" w:rsidRPr="003E4AE8" w:rsidRDefault="003E4AE8" w:rsidP="003E4A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4A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Вооружённые силы можно разделить на три главные группы.</w:t>
      </w:r>
    </w:p>
    <w:p w:rsidR="003E4AE8" w:rsidRPr="003E4AE8" w:rsidRDefault="003E4AE8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E4A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-Сухопутные или наземные.</w:t>
      </w:r>
    </w:p>
    <w:p w:rsidR="003E4AE8" w:rsidRPr="003E4AE8" w:rsidRDefault="003E4AE8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E4A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-Военно-воздушные.</w:t>
      </w:r>
    </w:p>
    <w:p w:rsidR="003E4AE8" w:rsidRDefault="003E4AE8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E4A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-Военно- морские силы.</w:t>
      </w:r>
    </w:p>
    <w:p w:rsid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Презентация </w:t>
      </w: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1и 2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(подготовительный)</w:t>
      </w:r>
    </w:p>
    <w:p w:rsidR="003E4AE8" w:rsidRDefault="003E4AE8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</w:t>
      </w: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3</w:t>
      </w:r>
      <w:r w:rsidR="00D3639A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- 4</w:t>
      </w: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загадка моряк</w:t>
      </w:r>
    </w:p>
    <w:p w:rsidR="00D3639A" w:rsidRPr="00D3639A" w:rsidRDefault="00D3639A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Морские просторы нашей Родины защищают военные корабли и подводные лодки. Все вместе они составляют военно-морской флот. Военные называются моряками. На корабле есть капитан, он в ответе за весь корабль.</w:t>
      </w:r>
    </w:p>
    <w:p w:rsidR="00D3639A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E4AE8" w:rsidRPr="006D46CB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                     Слайд 5</w:t>
      </w:r>
      <w:r w:rsidR="003E4AE8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="0095164E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–</w:t>
      </w:r>
      <w:r w:rsidR="003E4AE8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="0095164E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десантник</w:t>
      </w:r>
    </w:p>
    <w:p w:rsidR="00D3639A" w:rsidRPr="00D3639A" w:rsidRDefault="006D46CB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особую группу выделяются </w:t>
      </w:r>
      <w:r w:rsidR="00D3639A" w:rsidRP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десантные войска. Военные, служащие в этих войсках проходят особую подготовку, они тренированы, физически сильные, знают боевые приёмы. Спускаются на землю с парашютом.</w:t>
      </w:r>
    </w:p>
    <w:p w:rsidR="00D3639A" w:rsidRPr="00D3639A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                     Слайд 6 –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военный лётчик</w:t>
      </w:r>
    </w:p>
    <w:p w:rsidR="00D3639A" w:rsidRPr="00D3639A" w:rsidRDefault="00D3639A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нашей армии есть авиация – боевые самолёты и вертолёты. Они готовы защищать в случае необходимости наше Отечество с воздуха. Самолёт управляется экипажем лётчиков. Лётчики носят красивую голубую форму под цвет неба.</w:t>
      </w:r>
    </w:p>
    <w:p w:rsidR="00D3639A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 xml:space="preserve">                        Слайд 7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пограничник</w:t>
      </w:r>
    </w:p>
    <w:p w:rsidR="0095164E" w:rsidRDefault="00306CBF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06C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Пограничники стоят на страже границ Родины. Военнослужащие пограничных войск проходят службу на пограничных заставах. Их главная задача – не пропустить через границу шпионов. Насти нелёгкую службу пограничникам помог</w:t>
      </w:r>
      <w:r w:rsid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ают специально обученные собаки</w:t>
      </w:r>
    </w:p>
    <w:p w:rsidR="00D3639A" w:rsidRDefault="00D3639A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                     Слайд </w:t>
      </w:r>
      <w:r w:rsidR="00D3639A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танкист</w:t>
      </w:r>
    </w:p>
    <w:p w:rsidR="00D3639A" w:rsidRPr="00D3639A" w:rsidRDefault="00D3639A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Танкисты управляют самоходной артиллерийской установкой на гусеничном ходу, что позволяет им проходить по любой местности: по оврагам и бездорожью. Танки вооружены пушками и пулемётами. Внутри танка находятся люди-экипаж.</w:t>
      </w:r>
    </w:p>
    <w:p w:rsidR="00D3639A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</w:t>
      </w: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Слайд </w:t>
      </w:r>
      <w:r w:rsidR="00D3639A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артиллерист</w:t>
      </w:r>
    </w:p>
    <w:p w:rsidR="00D3639A" w:rsidRPr="00D3639A" w:rsidRDefault="00D3639A" w:rsidP="00D3639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Артиллерист управляет артиллерийской установкой. Артиллерийские установки стреляют снарядами.</w:t>
      </w:r>
    </w:p>
    <w:p w:rsidR="00193F3D" w:rsidRDefault="00193F3D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50F77" w:rsidRDefault="00050F77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5164E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                      Слайд 10</w:t>
      </w:r>
      <w:r w:rsidR="0095164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</w:t>
      </w:r>
      <w:r w:rsid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военный врач</w:t>
      </w: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</w:t>
      </w:r>
      <w:r w:rsid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Слайд </w:t>
      </w:r>
      <w:r w:rsidR="007D33FE"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</w:t>
      </w:r>
      <w:r w:rsid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солдат</w:t>
      </w:r>
    </w:p>
    <w:p w:rsidR="0095164E" w:rsidRDefault="0095164E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</w:t>
      </w:r>
      <w:r w:rsidR="00D363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</w:t>
      </w:r>
    </w:p>
    <w:p w:rsidR="0095164E" w:rsidRDefault="00D3639A" w:rsidP="003E4A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</w:t>
      </w:r>
    </w:p>
    <w:p w:rsidR="007D33FE" w:rsidRPr="007D33FE" w:rsidRDefault="007D33FE" w:rsidP="007D33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Как вы считаете, все профессии военных нам нужны?</w:t>
      </w:r>
    </w:p>
    <w:p w:rsidR="007D33FE" w:rsidRPr="007D33FE" w:rsidRDefault="007D33FE" w:rsidP="007D33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7D33FE" w:rsidRDefault="007D33FE" w:rsidP="007D33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профессии военных почётны и важны. Труд военного – это постоянный риск. Наша страна гордится своей армией, её отважными воинами. Все военные готовы в любой момент защищать мирное население, то есть нас с вами. Военный – профессия героическая, уважаемая и очень нужная!</w:t>
      </w:r>
    </w:p>
    <w:p w:rsidR="007D33FE" w:rsidRPr="007D33FE" w:rsidRDefault="007D33FE" w:rsidP="007D33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Сегодня к нам на урок пришёл воин, обычный солдат, который в настоящее время защищает нас с вами, обеспечивает мирное небо над нашими головами. Это Иван</w:t>
      </w:r>
      <w:r w:rsidR="006D46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Сергеевич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Казымов</w:t>
      </w:r>
      <w:r w:rsidRPr="007D33F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  Слайд 12</w:t>
      </w:r>
    </w:p>
    <w:p w:rsidR="00DD62A6" w:rsidRDefault="00F9682D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Расскажите о себе: вы настоящий герой, кто в детстве из родных вас так воспитал, кто подавал вам пример?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Каким видом спорта занимались в школьные и студенческие годы?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Кем в детстве вы мечтали стать по профессии?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Сейчас модно иметь много друзей, но настоящих друзей -один или два человека. Что для вас значит «настоящий друг»?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Как вы считаете какие черты характера важны для защитника в возрасте мальчика, мужчины и военного?</w:t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каких войсках вы служили?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Какие школьные предметы сейчас нужны для вашей службы?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Как к вам обращаются на службе, ваш позывной?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Какие ваши обязанности сейчас на службе?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 вас есть талисман на службе? Если «да», то какой?</w:t>
      </w:r>
      <w:r w:rsidRPr="00F9682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Pr="00F96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D62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вы решили отправиться на</w:t>
      </w:r>
      <w:r w:rsidR="00DD62A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защиту нашей Родины?</w:t>
      </w:r>
    </w:p>
    <w:p w:rsidR="00DD62A6" w:rsidRPr="00DD62A6" w:rsidRDefault="00DD62A6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D62A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11. А какими качествами должны обладать военные? Какими они должны быть?</w:t>
      </w:r>
    </w:p>
    <w:p w:rsidR="00F9682D" w:rsidRPr="00F9682D" w:rsidRDefault="00DD62A6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D62A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 Какое звание вы имеете?</w:t>
      </w:r>
    </w:p>
    <w:p w:rsidR="00DD62A6" w:rsidRDefault="00DD62A6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3E4AE8" w:rsidRDefault="00F9682D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9682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Слайд 13</w:t>
      </w:r>
    </w:p>
    <w:p w:rsidR="00DD62A6" w:rsidRPr="00DD62A6" w:rsidRDefault="00DD62A6" w:rsidP="003E4AE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D62A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Ещё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 наших одноклассников </w:t>
      </w:r>
      <w:r w:rsidR="006D46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Егора и Глеба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папа военный.</w:t>
      </w:r>
    </w:p>
    <w:p w:rsidR="00884639" w:rsidRDefault="007D33FE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Подгорный Алекс</w:t>
      </w:r>
      <w:r w:rsidR="00F968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андр Викторович, капитан военно- </w:t>
      </w:r>
      <w:r w:rsidRPr="007D3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воздушных сил. В армии служит с 2001 года. В д. Сокол Пермского края был техником самолёта Миг 31. Потом уехали в Киргизию, жили там 7</w:t>
      </w:r>
      <w:r w:rsidR="00DD62A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лет, в Канте служит до сих пор</w:t>
      </w:r>
      <w:r w:rsidR="006D46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P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D46C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Учитель:</w:t>
      </w:r>
      <w:r w:rsidR="0093330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Слайд 14</w:t>
      </w:r>
      <w:bookmarkStart w:id="0" w:name="_GoBack"/>
      <w:bookmarkEnd w:id="0"/>
    </w:p>
    <w:p w:rsidR="006D46CB" w:rsidRDefault="006D46CB" w:rsidP="006D4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Труд военного – это постоянный риск. Наша страна гордится своей армией, её отважными воинами. Все военные готовы в любой момент защищать мирное население, то есть нас с вами. </w:t>
      </w:r>
      <w:r w:rsidR="007A303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Приближается очень значимая дата, 80-летие Победы. Ребята приготовили открытки с поздравлением для наших бойцов. Иван Сергеевич, примите эти открытки. </w:t>
      </w:r>
    </w:p>
    <w:p w:rsidR="007A303F" w:rsidRDefault="007A303F" w:rsidP="006D4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Закончим нашу встречу песней «Маршал Жуков» в исполнении учащихся.</w:t>
      </w:r>
    </w:p>
    <w:p w:rsidR="007A303F" w:rsidRDefault="007A303F" w:rsidP="006D4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A303F" w:rsidRDefault="007A303F" w:rsidP="006D4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D46CB" w:rsidRPr="00DD62A6" w:rsidRDefault="006D46CB" w:rsidP="00DD62A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84639" w:rsidRDefault="00884639" w:rsidP="008846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8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44F94"/>
    <w:multiLevelType w:val="hybridMultilevel"/>
    <w:tmpl w:val="8A1C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A708A"/>
    <w:multiLevelType w:val="multilevel"/>
    <w:tmpl w:val="405C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E6F58"/>
    <w:multiLevelType w:val="hybridMultilevel"/>
    <w:tmpl w:val="782CA440"/>
    <w:lvl w:ilvl="0" w:tplc="D1566E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81371"/>
    <w:multiLevelType w:val="hybridMultilevel"/>
    <w:tmpl w:val="8A1C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220F5"/>
    <w:multiLevelType w:val="hybridMultilevel"/>
    <w:tmpl w:val="5AC25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22"/>
    <w:rsid w:val="00050F77"/>
    <w:rsid w:val="00193F3D"/>
    <w:rsid w:val="00306CBF"/>
    <w:rsid w:val="003E4AE8"/>
    <w:rsid w:val="00482F6B"/>
    <w:rsid w:val="00540502"/>
    <w:rsid w:val="005565FE"/>
    <w:rsid w:val="006D46CB"/>
    <w:rsid w:val="006E2438"/>
    <w:rsid w:val="007539A1"/>
    <w:rsid w:val="007A303F"/>
    <w:rsid w:val="007D33FE"/>
    <w:rsid w:val="007E67AD"/>
    <w:rsid w:val="00884639"/>
    <w:rsid w:val="00896BDC"/>
    <w:rsid w:val="0093330D"/>
    <w:rsid w:val="0095164E"/>
    <w:rsid w:val="00D3639A"/>
    <w:rsid w:val="00DD62A6"/>
    <w:rsid w:val="00E20CB5"/>
    <w:rsid w:val="00E87607"/>
    <w:rsid w:val="00EC4822"/>
    <w:rsid w:val="00F44372"/>
    <w:rsid w:val="00F9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9F661-3301-4325-A8BD-3504687E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96BDC"/>
  </w:style>
  <w:style w:type="character" w:styleId="a3">
    <w:name w:val="Strong"/>
    <w:basedOn w:val="a0"/>
    <w:uiPriority w:val="22"/>
    <w:qFormat/>
    <w:rsid w:val="00896BDC"/>
    <w:rPr>
      <w:b/>
      <w:bCs/>
    </w:rPr>
  </w:style>
  <w:style w:type="paragraph" w:styleId="a4">
    <w:name w:val="List Paragraph"/>
    <w:basedOn w:val="a"/>
    <w:uiPriority w:val="34"/>
    <w:qFormat/>
    <w:rsid w:val="006E2438"/>
    <w:pPr>
      <w:ind w:left="720"/>
      <w:contextualSpacing/>
    </w:pPr>
  </w:style>
  <w:style w:type="paragraph" w:styleId="a5">
    <w:name w:val="No Spacing"/>
    <w:uiPriority w:val="1"/>
    <w:qFormat/>
    <w:rsid w:val="006E2438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6E2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2438"/>
  </w:style>
  <w:style w:type="paragraph" w:styleId="a8">
    <w:name w:val="Normal (Web)"/>
    <w:basedOn w:val="a"/>
    <w:uiPriority w:val="99"/>
    <w:semiHidden/>
    <w:unhideWhenUsed/>
    <w:rsid w:val="006E24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2</cp:revision>
  <dcterms:created xsi:type="dcterms:W3CDTF">2025-05-19T15:10:00Z</dcterms:created>
  <dcterms:modified xsi:type="dcterms:W3CDTF">2025-05-19T15:10:00Z</dcterms:modified>
</cp:coreProperties>
</file>